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E2" w:rsidRPr="00766889" w:rsidRDefault="00D7646F" w:rsidP="00D7646F">
      <w:pPr>
        <w:jc w:val="both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>18 з, 28 «О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теплоснабжения»</w:t>
      </w:r>
    </w:p>
    <w:p w:rsidR="00D7646F" w:rsidRPr="00766889" w:rsidRDefault="00D7646F" w:rsidP="00D764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017D6" w:rsidRPr="00766889" w:rsidTr="00F017D6">
        <w:tc>
          <w:tcPr>
            <w:tcW w:w="2547" w:type="dxa"/>
          </w:tcPr>
          <w:p w:rsidR="00F017D6" w:rsidRPr="00766889" w:rsidRDefault="00F017D6" w:rsidP="00D7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Форма заявки на заключение договора о подключении (технологическом присоединении) к системе теплоснабжения</w:t>
            </w:r>
          </w:p>
        </w:tc>
        <w:tc>
          <w:tcPr>
            <w:tcW w:w="6798" w:type="dxa"/>
          </w:tcPr>
          <w:p w:rsidR="00F017D6" w:rsidRPr="00766889" w:rsidRDefault="00102A84" w:rsidP="00D7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Заявитель, нуждающий</w:t>
            </w:r>
            <w:r w:rsidR="00F017D6" w:rsidRPr="0076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подключении к системе теплоснабжения, направляет в адрес ПАО «Сатурн» Заявку на подключение к системе теплоснабжения (Приложение 1).</w:t>
            </w:r>
          </w:p>
        </w:tc>
      </w:tr>
      <w:tr w:rsidR="00F017D6" w:rsidRPr="00766889" w:rsidTr="00F017D6">
        <w:tc>
          <w:tcPr>
            <w:tcW w:w="2547" w:type="dxa"/>
          </w:tcPr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Перечень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документов и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сведений,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представляемых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одновременно с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заявкой на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подключение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(технологическое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присоединение) к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системе</w:t>
            </w:r>
          </w:p>
          <w:p w:rsidR="00F017D6" w:rsidRPr="00766889" w:rsidRDefault="00F017D6" w:rsidP="00F017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теплоснабжения</w:t>
            </w:r>
          </w:p>
          <w:p w:rsidR="00F017D6" w:rsidRPr="00766889" w:rsidRDefault="00F017D6" w:rsidP="00F0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F017D6" w:rsidRPr="00766889" w:rsidRDefault="00F017D6" w:rsidP="00F017D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заявке на заключение договора о подключении прилагаются следующие документы: </w:t>
            </w:r>
          </w:p>
          <w:p w:rsidR="00F017D6" w:rsidRPr="00766889" w:rsidRDefault="00F017D6" w:rsidP="00F017D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 </w:t>
            </w:r>
          </w:p>
          <w:p w:rsidR="00F017D6" w:rsidRPr="00766889" w:rsidRDefault="00F017D6" w:rsidP="00F017D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 </w:t>
            </w:r>
          </w:p>
          <w:p w:rsidR="00F017D6" w:rsidRPr="00766889" w:rsidRDefault="00F017D6" w:rsidP="00F017D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</w:t>
            </w:r>
          </w:p>
          <w:p w:rsidR="00F017D6" w:rsidRPr="00766889" w:rsidRDefault="00F017D6" w:rsidP="00F017D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 </w:t>
            </w:r>
          </w:p>
          <w:p w:rsidR="00F017D6" w:rsidRPr="00766889" w:rsidRDefault="00F017D6" w:rsidP="00F017D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 </w:t>
            </w:r>
          </w:p>
          <w:p w:rsidR="00F017D6" w:rsidRPr="00766889" w:rsidRDefault="00F017D6" w:rsidP="00F017D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 </w:t>
            </w:r>
          </w:p>
          <w:p w:rsidR="00F017D6" w:rsidRPr="00766889" w:rsidRDefault="00F017D6" w:rsidP="00D7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D6" w:rsidRPr="00766889" w:rsidTr="00F017D6">
        <w:tc>
          <w:tcPr>
            <w:tcW w:w="2547" w:type="dxa"/>
          </w:tcPr>
          <w:p w:rsidR="00F017D6" w:rsidRPr="00766889" w:rsidRDefault="00F017D6" w:rsidP="00D7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актов, </w:t>
            </w:r>
            <w:r w:rsidRPr="0076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регламентирующих порядок действий заявителя и регулируемой организации при подаче, приеме, обработке заявки на заключение договора о подключении (технологическом присоединении) к системе теплоснабжения</w:t>
            </w:r>
          </w:p>
        </w:tc>
        <w:tc>
          <w:tcPr>
            <w:tcW w:w="6798" w:type="dxa"/>
          </w:tcPr>
          <w:p w:rsidR="00F017D6" w:rsidRPr="00766889" w:rsidRDefault="00F017D6" w:rsidP="00D7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закон «О теплоснабжении» N 190-ФЗ от 27.07.2010., Правила подключения (технологического присоединения) к системам теплоснабжения, включая правила </w:t>
            </w:r>
            <w:r w:rsidRPr="0076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РФ от 30.11.2021 г. №2115</w:t>
            </w:r>
          </w:p>
        </w:tc>
      </w:tr>
      <w:tr w:rsidR="00F017D6" w:rsidRPr="00766889" w:rsidTr="00F017D6">
        <w:tc>
          <w:tcPr>
            <w:tcW w:w="2547" w:type="dxa"/>
          </w:tcPr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lastRenderedPageBreak/>
              <w:t>Телефоны и адреса</w:t>
            </w:r>
          </w:p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службы,</w:t>
            </w:r>
          </w:p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ответственной за</w:t>
            </w:r>
          </w:p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прием и обработку</w:t>
            </w:r>
          </w:p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заявок на</w:t>
            </w:r>
          </w:p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подключение</w:t>
            </w:r>
          </w:p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(технологическое</w:t>
            </w:r>
          </w:p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присоединение) к</w:t>
            </w:r>
          </w:p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системе</w:t>
            </w:r>
          </w:p>
          <w:p w:rsidR="008B07A3" w:rsidRPr="00766889" w:rsidRDefault="008B07A3" w:rsidP="008B07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6889">
              <w:rPr>
                <w:color w:val="000000"/>
              </w:rPr>
              <w:t>теплоснабжения</w:t>
            </w:r>
          </w:p>
          <w:p w:rsidR="00F017D6" w:rsidRPr="00766889" w:rsidRDefault="00F017D6" w:rsidP="008B0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F017D6" w:rsidRPr="00766889" w:rsidRDefault="008B07A3" w:rsidP="00D7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Отдел главного энергетика ПАО «Сатурн», г. Омск, пр. К. Маркса, 41</w:t>
            </w:r>
          </w:p>
          <w:p w:rsidR="008B07A3" w:rsidRPr="00766889" w:rsidRDefault="008B07A3" w:rsidP="00D7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6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+7(3812)31-98-01</w:t>
            </w:r>
          </w:p>
        </w:tc>
      </w:tr>
    </w:tbl>
    <w:p w:rsidR="002A1831" w:rsidRPr="00766889" w:rsidRDefault="002A1831" w:rsidP="00D7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AC2567" w:rsidRPr="00766889" w:rsidRDefault="00AC2567" w:rsidP="002A183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tabs>
          <w:tab w:val="left" w:pos="15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A1831" w:rsidRPr="00766889" w:rsidRDefault="002A1831" w:rsidP="002A1831">
      <w:pPr>
        <w:tabs>
          <w:tab w:val="left" w:pos="159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A1831" w:rsidRPr="00766889" w:rsidTr="00AC2567">
        <w:tc>
          <w:tcPr>
            <w:tcW w:w="4672" w:type="dxa"/>
          </w:tcPr>
          <w:p w:rsidR="002A1831" w:rsidRPr="00766889" w:rsidRDefault="002A1831" w:rsidP="001E0A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ПАО «Сатурн»</w:t>
            </w:r>
          </w:p>
          <w:p w:rsidR="002A1831" w:rsidRPr="00766889" w:rsidRDefault="002A1831" w:rsidP="001E0A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Мирошниченко И.А.</w:t>
            </w:r>
          </w:p>
        </w:tc>
      </w:tr>
    </w:tbl>
    <w:p w:rsidR="002A1831" w:rsidRPr="00766889" w:rsidRDefault="002A1831" w:rsidP="002A18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31" w:rsidRPr="00766889" w:rsidRDefault="002A1831" w:rsidP="002A1831">
      <w:pPr>
        <w:pStyle w:val="4"/>
        <w:jc w:val="left"/>
        <w:rPr>
          <w:b/>
          <w:szCs w:val="24"/>
        </w:rPr>
      </w:pPr>
    </w:p>
    <w:p w:rsidR="002A1831" w:rsidRPr="00766889" w:rsidRDefault="002A1831" w:rsidP="002A1831">
      <w:pPr>
        <w:pStyle w:val="4"/>
        <w:jc w:val="center"/>
        <w:rPr>
          <w:b/>
          <w:szCs w:val="24"/>
        </w:rPr>
      </w:pPr>
    </w:p>
    <w:p w:rsidR="002A1831" w:rsidRPr="00766889" w:rsidRDefault="002A1831" w:rsidP="002A1831">
      <w:pPr>
        <w:pStyle w:val="4"/>
        <w:jc w:val="center"/>
        <w:rPr>
          <w:b/>
          <w:szCs w:val="24"/>
        </w:rPr>
      </w:pPr>
    </w:p>
    <w:p w:rsidR="002A1831" w:rsidRPr="00766889" w:rsidRDefault="002A1831" w:rsidP="002A1831">
      <w:pPr>
        <w:pStyle w:val="4"/>
        <w:jc w:val="center"/>
        <w:rPr>
          <w:b/>
          <w:szCs w:val="24"/>
        </w:rPr>
      </w:pPr>
      <w:r w:rsidRPr="00766889">
        <w:rPr>
          <w:b/>
          <w:szCs w:val="24"/>
        </w:rPr>
        <w:t>ЗАЯВКА</w:t>
      </w:r>
    </w:p>
    <w:p w:rsidR="002A1831" w:rsidRPr="00766889" w:rsidRDefault="002A1831" w:rsidP="002A1831">
      <w:pPr>
        <w:pStyle w:val="4"/>
        <w:jc w:val="center"/>
        <w:rPr>
          <w:b/>
          <w:szCs w:val="24"/>
        </w:rPr>
      </w:pPr>
      <w:r w:rsidRPr="00766889">
        <w:rPr>
          <w:b/>
          <w:szCs w:val="24"/>
        </w:rPr>
        <w:t xml:space="preserve">на подключение к системе теплоснабжения </w:t>
      </w:r>
    </w:p>
    <w:p w:rsidR="002A1831" w:rsidRPr="00766889" w:rsidRDefault="002A1831" w:rsidP="002A1831">
      <w:pPr>
        <w:pStyle w:val="4"/>
        <w:jc w:val="both"/>
        <w:rPr>
          <w:szCs w:val="24"/>
        </w:rPr>
      </w:pPr>
    </w:p>
    <w:p w:rsidR="002A1831" w:rsidRPr="00766889" w:rsidRDefault="002A1831" w:rsidP="002A1831">
      <w:pPr>
        <w:pStyle w:val="4"/>
        <w:ind w:firstLine="720"/>
        <w:jc w:val="both"/>
        <w:rPr>
          <w:szCs w:val="24"/>
        </w:rPr>
      </w:pPr>
      <w:r w:rsidRPr="00766889">
        <w:rPr>
          <w:szCs w:val="24"/>
        </w:rPr>
        <w:t>____________________________________________________________________________________________________________________________________________________</w:t>
      </w:r>
    </w:p>
    <w:p w:rsidR="002A1831" w:rsidRPr="00766889" w:rsidRDefault="002A1831" w:rsidP="002A18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(реквизиты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 </w:t>
      </w:r>
    </w:p>
    <w:p w:rsidR="002A1831" w:rsidRPr="00766889" w:rsidRDefault="002A1831" w:rsidP="002A1831">
      <w:pPr>
        <w:pStyle w:val="4"/>
        <w:ind w:firstLine="720"/>
        <w:jc w:val="both"/>
        <w:rPr>
          <w:szCs w:val="24"/>
        </w:rPr>
      </w:pPr>
      <w:r w:rsidRPr="00766889">
        <w:rPr>
          <w:szCs w:val="24"/>
        </w:rPr>
        <w:t xml:space="preserve">С целью подключения объекта к системе теплоснабжения (увеличения разрешенной к использованию тепловой мощности подключенных </w:t>
      </w:r>
      <w:proofErr w:type="spellStart"/>
      <w:r w:rsidRPr="00766889">
        <w:rPr>
          <w:szCs w:val="24"/>
        </w:rPr>
        <w:t>теплоустановок</w:t>
      </w:r>
      <w:proofErr w:type="spellEnd"/>
      <w:r w:rsidRPr="00766889">
        <w:rPr>
          <w:szCs w:val="24"/>
        </w:rPr>
        <w:t>) и заключения в будущем (изменения существующего) договора теплоснабжения, прошу Вас заключить договор о подключении к системе теплоснабжения и выдать условия подключения к системе теплоснабжения объекта</w:t>
      </w:r>
    </w:p>
    <w:p w:rsidR="002A1831" w:rsidRPr="00766889" w:rsidRDefault="002A1831" w:rsidP="002A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766889">
        <w:rPr>
          <w:rFonts w:ascii="Times New Roman" w:hAnsi="Times New Roman" w:cs="Times New Roman"/>
          <w:sz w:val="24"/>
          <w:szCs w:val="24"/>
        </w:rPr>
        <w:t>,</w:t>
      </w:r>
    </w:p>
    <w:p w:rsidR="002A1831" w:rsidRPr="00766889" w:rsidRDefault="002A1831" w:rsidP="002A1831">
      <w:pPr>
        <w:pStyle w:val="4"/>
        <w:jc w:val="center"/>
        <w:rPr>
          <w:szCs w:val="24"/>
        </w:rPr>
      </w:pPr>
      <w:r w:rsidRPr="00766889">
        <w:rPr>
          <w:szCs w:val="24"/>
        </w:rPr>
        <w:t>(подробно: наименование объекта, отдельных зданий, сооружений, помещений в составе объекта)</w:t>
      </w:r>
    </w:p>
    <w:p w:rsidR="002A1831" w:rsidRPr="00766889" w:rsidRDefault="002A1831" w:rsidP="002A1831">
      <w:pPr>
        <w:pStyle w:val="a6"/>
        <w:rPr>
          <w:sz w:val="24"/>
          <w:szCs w:val="24"/>
        </w:rPr>
      </w:pPr>
      <w:r w:rsidRPr="00766889">
        <w:rPr>
          <w:sz w:val="24"/>
          <w:szCs w:val="24"/>
        </w:rPr>
        <w:t>расположенного по адресу:</w:t>
      </w:r>
    </w:p>
    <w:p w:rsidR="002A1831" w:rsidRPr="00766889" w:rsidRDefault="002A1831" w:rsidP="002A1831">
      <w:pPr>
        <w:pStyle w:val="a6"/>
        <w:jc w:val="center"/>
        <w:rPr>
          <w:sz w:val="24"/>
          <w:szCs w:val="24"/>
          <w:u w:val="single"/>
        </w:rPr>
      </w:pPr>
      <w:r w:rsidRPr="00766889">
        <w:rPr>
          <w:sz w:val="24"/>
          <w:szCs w:val="24"/>
          <w:u w:val="single"/>
        </w:rPr>
        <w:t>_________________________________,</w:t>
      </w:r>
    </w:p>
    <w:p w:rsidR="002A1831" w:rsidRPr="00766889" w:rsidRDefault="002A1831" w:rsidP="002A1831">
      <w:pPr>
        <w:pStyle w:val="4"/>
        <w:jc w:val="center"/>
        <w:rPr>
          <w:szCs w:val="24"/>
        </w:rPr>
      </w:pPr>
      <w:r w:rsidRPr="00766889">
        <w:rPr>
          <w:szCs w:val="24"/>
        </w:rPr>
        <w:t>(адрес или место расположения земельного участка объекта, отдельных зданий, сооружений, помещений в составе объекта)</w:t>
      </w:r>
    </w:p>
    <w:p w:rsidR="002A1831" w:rsidRPr="00766889" w:rsidRDefault="002A1831" w:rsidP="002A1831">
      <w:pPr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>принадлежащего на праве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 xml:space="preserve">__________                                                                                </w:t>
      </w:r>
      <w:proofErr w:type="gramStart"/>
      <w:r w:rsidRPr="007668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668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1831" w:rsidRPr="00766889" w:rsidRDefault="002A1831" w:rsidP="002A1831">
      <w:pPr>
        <w:pStyle w:val="a8"/>
        <w:rPr>
          <w:szCs w:val="24"/>
        </w:rPr>
      </w:pPr>
      <w:r w:rsidRPr="00766889">
        <w:rPr>
          <w:szCs w:val="24"/>
        </w:rPr>
        <w:tab/>
        <w:t xml:space="preserve">                                   (собственность, аренда и т.п.; номер и дата документа)</w:t>
      </w:r>
    </w:p>
    <w:p w:rsidR="002A1831" w:rsidRPr="00766889" w:rsidRDefault="002A1831" w:rsidP="002A1831">
      <w:pPr>
        <w:pStyle w:val="a8"/>
        <w:ind w:firstLine="709"/>
        <w:rPr>
          <w:szCs w:val="24"/>
        </w:rPr>
      </w:pPr>
      <w:r w:rsidRPr="00766889">
        <w:rPr>
          <w:szCs w:val="24"/>
        </w:rPr>
        <w:t xml:space="preserve">Характеристика и назначение объекта: </w:t>
      </w:r>
    </w:p>
    <w:p w:rsidR="002A1831" w:rsidRPr="00766889" w:rsidRDefault="002A1831" w:rsidP="002A1831">
      <w:pPr>
        <w:pStyle w:val="a8"/>
        <w:ind w:firstLine="709"/>
        <w:rPr>
          <w:szCs w:val="24"/>
          <w:u w:val="single"/>
        </w:rPr>
      </w:pPr>
      <w:r w:rsidRPr="00766889">
        <w:rPr>
          <w:szCs w:val="24"/>
          <w:u w:val="single"/>
        </w:rPr>
        <w:t>_____________________________________________________________________</w:t>
      </w:r>
    </w:p>
    <w:p w:rsidR="002A1831" w:rsidRPr="00766889" w:rsidRDefault="002A1831" w:rsidP="002A1831">
      <w:pPr>
        <w:pStyle w:val="4"/>
        <w:jc w:val="both"/>
        <w:rPr>
          <w:szCs w:val="24"/>
        </w:rPr>
      </w:pPr>
      <w:r w:rsidRPr="00766889">
        <w:rPr>
          <w:szCs w:val="24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2A1831" w:rsidRPr="00766889" w:rsidRDefault="002A1831" w:rsidP="002A1831">
      <w:pPr>
        <w:pStyle w:val="a8"/>
        <w:ind w:firstLine="709"/>
        <w:rPr>
          <w:szCs w:val="24"/>
          <w:u w:val="single"/>
        </w:rPr>
      </w:pPr>
      <w:r w:rsidRPr="00766889">
        <w:rPr>
          <w:szCs w:val="24"/>
        </w:rPr>
        <w:t xml:space="preserve">Подключаемая тепловая нагрузка </w:t>
      </w:r>
      <w:proofErr w:type="gramStart"/>
      <w:r w:rsidRPr="00766889">
        <w:rPr>
          <w:szCs w:val="24"/>
        </w:rPr>
        <w:t xml:space="preserve">объекта:  </w:t>
      </w:r>
      <w:r w:rsidRPr="00766889">
        <w:rPr>
          <w:szCs w:val="24"/>
          <w:u w:val="single"/>
        </w:rPr>
        <w:t>_</w:t>
      </w:r>
      <w:proofErr w:type="gramEnd"/>
      <w:r w:rsidRPr="00766889">
        <w:rPr>
          <w:szCs w:val="24"/>
          <w:u w:val="single"/>
        </w:rPr>
        <w:t xml:space="preserve">_______    </w:t>
      </w:r>
    </w:p>
    <w:p w:rsidR="002A1831" w:rsidRPr="00766889" w:rsidRDefault="002A1831" w:rsidP="002A1831">
      <w:pPr>
        <w:pStyle w:val="a8"/>
        <w:jc w:val="center"/>
        <w:rPr>
          <w:szCs w:val="24"/>
        </w:rPr>
      </w:pPr>
      <w:r w:rsidRPr="00766889">
        <w:rPr>
          <w:szCs w:val="24"/>
        </w:rPr>
        <w:tab/>
        <w:t xml:space="preserve">                                                       (указать: новая или дополнительная)</w:t>
      </w:r>
    </w:p>
    <w:p w:rsidR="002A1831" w:rsidRPr="00766889" w:rsidRDefault="002A1831" w:rsidP="002A18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Технические параметры подключаемого объекта: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565"/>
        <w:gridCol w:w="1959"/>
        <w:gridCol w:w="1904"/>
        <w:gridCol w:w="1625"/>
      </w:tblGrid>
      <w:tr w:rsidR="002A1831" w:rsidRPr="00766889" w:rsidTr="001E0A6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Вид теплопотребления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Существующая тепловая нагрузка по договору теплоснабжения, Гкал/ч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Новая либо дополнительная тепловая нагрузка, Гкал/ч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Общая тепловая нагрузка, Гкал/ч</w:t>
            </w:r>
          </w:p>
        </w:tc>
      </w:tr>
      <w:tr w:rsidR="002A1831" w:rsidRPr="00766889" w:rsidTr="001E0A6F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</w:t>
            </w: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31" w:rsidRPr="00766889" w:rsidTr="001E0A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</w:t>
            </w: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31" w:rsidRPr="00766889" w:rsidTr="001E0A6F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</w:t>
            </w: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31" w:rsidRPr="00766889" w:rsidTr="001E0A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</w:t>
            </w:r>
            <w:r w:rsidRPr="00766889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31" w:rsidRPr="00766889" w:rsidTr="001E0A6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8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1" w:rsidRPr="00766889" w:rsidRDefault="002A1831" w:rsidP="001E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>расход теплоносителя, м</w:t>
      </w:r>
      <w:r w:rsidRPr="007668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66889">
        <w:rPr>
          <w:rFonts w:ascii="Times New Roman" w:hAnsi="Times New Roman" w:cs="Times New Roman"/>
          <w:sz w:val="24"/>
          <w:szCs w:val="24"/>
        </w:rPr>
        <w:t xml:space="preserve">/ч: максимальный расчетный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Pr="00766889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7668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66889">
        <w:rPr>
          <w:rFonts w:ascii="Times New Roman" w:hAnsi="Times New Roman" w:cs="Times New Roman"/>
          <w:sz w:val="24"/>
          <w:szCs w:val="24"/>
        </w:rPr>
        <w:t xml:space="preserve"> среднечасовой 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 xml:space="preserve"> _____ </w:t>
      </w:r>
      <w:r w:rsidRPr="00766889">
        <w:rPr>
          <w:rFonts w:ascii="Times New Roman" w:hAnsi="Times New Roman" w:cs="Times New Roman"/>
          <w:sz w:val="24"/>
          <w:szCs w:val="24"/>
        </w:rPr>
        <w:t>;</w:t>
      </w:r>
    </w:p>
    <w:p w:rsidR="002A1831" w:rsidRPr="00766889" w:rsidRDefault="002A1831" w:rsidP="002A18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вид теплоносителя (пар, горячая вода):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766889">
        <w:rPr>
          <w:rFonts w:ascii="Times New Roman" w:hAnsi="Times New Roman" w:cs="Times New Roman"/>
          <w:sz w:val="24"/>
          <w:szCs w:val="24"/>
        </w:rPr>
        <w:t>;</w:t>
      </w: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параметры теплоносителя (давление и температура)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_______________________________;</w:t>
      </w:r>
    </w:p>
    <w:p w:rsidR="002A1831" w:rsidRPr="00766889" w:rsidRDefault="002A1831" w:rsidP="002A18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температура теплоносителя –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_________________________________________________;</w:t>
      </w:r>
    </w:p>
    <w:p w:rsidR="002A1831" w:rsidRPr="00766889" w:rsidRDefault="002A1831" w:rsidP="002A18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режим теплопотребления –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__________________________;</w:t>
      </w:r>
    </w:p>
    <w:p w:rsidR="002A1831" w:rsidRPr="00766889" w:rsidRDefault="002A1831" w:rsidP="002A18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расположение узла учета тепловой энергии (дополнительно нанести на ситуационном плане расположения </w:t>
      </w:r>
      <w:proofErr w:type="gramStart"/>
      <w:r w:rsidRPr="00766889">
        <w:rPr>
          <w:rFonts w:ascii="Times New Roman" w:hAnsi="Times New Roman" w:cs="Times New Roman"/>
          <w:sz w:val="24"/>
          <w:szCs w:val="24"/>
        </w:rPr>
        <w:t>объекта)  –</w:t>
      </w:r>
      <w:proofErr w:type="gramEnd"/>
      <w:r w:rsidRPr="00766889">
        <w:rPr>
          <w:rFonts w:ascii="Times New Roman" w:hAnsi="Times New Roman" w:cs="Times New Roman"/>
          <w:sz w:val="24"/>
          <w:szCs w:val="24"/>
        </w:rPr>
        <w:t xml:space="preserve"> 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____________________________________;</w:t>
      </w:r>
    </w:p>
    <w:p w:rsidR="002A1831" w:rsidRPr="00766889" w:rsidRDefault="002A1831" w:rsidP="002A18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Требования к надежности теплоснабжения подключаемого объекта – 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766889">
        <w:rPr>
          <w:rFonts w:ascii="Times New Roman" w:hAnsi="Times New Roman" w:cs="Times New Roman"/>
          <w:sz w:val="24"/>
          <w:szCs w:val="24"/>
        </w:rPr>
        <w:t>;</w:t>
      </w:r>
    </w:p>
    <w:p w:rsidR="002A1831" w:rsidRPr="00766889" w:rsidRDefault="002A1831" w:rsidP="002A18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–  ______________________</w:t>
      </w:r>
    </w:p>
    <w:p w:rsidR="002A1831" w:rsidRPr="00766889" w:rsidRDefault="002A1831" w:rsidP="002A18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jc w:val="both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Правовые основания пользования заявителем подключаемым объектом (при подключении существующего подключаемого объекта); </w:t>
      </w:r>
    </w:p>
    <w:p w:rsidR="002A1831" w:rsidRPr="00766889" w:rsidRDefault="002A1831" w:rsidP="002A1831">
      <w:pPr>
        <w:jc w:val="both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 </w:t>
      </w:r>
    </w:p>
    <w:p w:rsidR="002A1831" w:rsidRPr="00766889" w:rsidRDefault="002A1831" w:rsidP="002A183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Номер и дата выдачи технических условий (если они выдавались </w:t>
      </w:r>
      <w:proofErr w:type="gramStart"/>
      <w:r w:rsidRPr="00766889">
        <w:rPr>
          <w:rFonts w:ascii="Times New Roman" w:hAnsi="Times New Roman" w:cs="Times New Roman"/>
          <w:sz w:val="24"/>
          <w:szCs w:val="24"/>
        </w:rPr>
        <w:t xml:space="preserve">ранее)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766889">
        <w:rPr>
          <w:rFonts w:ascii="Times New Roman" w:hAnsi="Times New Roman" w:cs="Times New Roman"/>
          <w:sz w:val="24"/>
          <w:szCs w:val="24"/>
          <w:u w:val="single"/>
        </w:rPr>
        <w:t xml:space="preserve">    ____ </w:t>
      </w:r>
      <w:r w:rsidRPr="00766889">
        <w:rPr>
          <w:rFonts w:ascii="Times New Roman" w:hAnsi="Times New Roman" w:cs="Times New Roman"/>
          <w:sz w:val="24"/>
          <w:szCs w:val="24"/>
        </w:rPr>
        <w:tab/>
      </w:r>
    </w:p>
    <w:p w:rsidR="002A1831" w:rsidRPr="00766889" w:rsidRDefault="002A1831" w:rsidP="002A1831">
      <w:pPr>
        <w:pStyle w:val="a8"/>
        <w:ind w:firstLine="709"/>
        <w:jc w:val="both"/>
        <w:rPr>
          <w:szCs w:val="24"/>
        </w:rPr>
      </w:pPr>
      <w:r w:rsidRPr="00766889">
        <w:rPr>
          <w:szCs w:val="24"/>
        </w:rPr>
        <w:t xml:space="preserve">Срок начала строительства объекта </w:t>
      </w:r>
      <w:r w:rsidRPr="00766889">
        <w:rPr>
          <w:szCs w:val="24"/>
          <w:u w:val="single"/>
        </w:rPr>
        <w:t>___________________________</w:t>
      </w:r>
      <w:r w:rsidRPr="00766889">
        <w:rPr>
          <w:szCs w:val="24"/>
        </w:rPr>
        <w:t xml:space="preserve"> </w:t>
      </w:r>
    </w:p>
    <w:p w:rsidR="002A1831" w:rsidRPr="00766889" w:rsidRDefault="002A1831" w:rsidP="002A1831">
      <w:pPr>
        <w:pStyle w:val="a8"/>
        <w:ind w:firstLine="709"/>
        <w:jc w:val="both"/>
        <w:rPr>
          <w:szCs w:val="24"/>
          <w:u w:val="single"/>
        </w:rPr>
      </w:pPr>
      <w:r w:rsidRPr="00766889">
        <w:rPr>
          <w:szCs w:val="24"/>
        </w:rPr>
        <w:t>Срок сдачи объекта (ввода в эксплуатацию_______________________</w:t>
      </w:r>
    </w:p>
    <w:p w:rsidR="002A1831" w:rsidRPr="00766889" w:rsidRDefault="002A1831" w:rsidP="002A1831">
      <w:pPr>
        <w:pStyle w:val="a6"/>
        <w:jc w:val="both"/>
        <w:rPr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Информация о границах земельного участка, на котором планируется осуществить строительство подключаемого объекта и информация о предельных параметрах разрешенного строительства подключаемого объекта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2A1831" w:rsidRPr="00766889" w:rsidRDefault="002A1831" w:rsidP="002A183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2A1831" w:rsidRPr="00766889" w:rsidRDefault="002A1831" w:rsidP="002A183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Информация о предельных параметрах разрешенного строительства: предельное количество этажей  </w:t>
      </w:r>
      <w:r w:rsidRPr="00766889">
        <w:rPr>
          <w:rFonts w:ascii="Times New Roman" w:hAnsi="Times New Roman" w:cs="Times New Roman"/>
          <w:sz w:val="24"/>
          <w:szCs w:val="24"/>
          <w:u w:val="single"/>
        </w:rPr>
        <w:t xml:space="preserve">   __;    </w:t>
      </w:r>
    </w:p>
    <w:p w:rsidR="002A1831" w:rsidRPr="00766889" w:rsidRDefault="002A1831" w:rsidP="002A183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2A1831" w:rsidRPr="00766889" w:rsidRDefault="002A1831" w:rsidP="002A183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668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физического лица – Ф.И.О., паспортные данные, прописка физического лица – Заявителя)</w:t>
      </w: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2A183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A1831" w:rsidRPr="00766889" w:rsidRDefault="002A1831" w:rsidP="0076688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66889">
        <w:rPr>
          <w:rFonts w:ascii="Times New Roman" w:hAnsi="Times New Roman" w:cs="Times New Roman"/>
          <w:sz w:val="24"/>
          <w:szCs w:val="24"/>
        </w:rPr>
        <w:t xml:space="preserve">_____________________________/______________________ </w:t>
      </w:r>
    </w:p>
    <w:p w:rsidR="00766889" w:rsidRPr="00766889" w:rsidRDefault="00766889" w:rsidP="004A3E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889" w:rsidRPr="00766889" w:rsidSect="007668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E"/>
    <w:rsid w:val="00102A84"/>
    <w:rsid w:val="0018652E"/>
    <w:rsid w:val="002A1831"/>
    <w:rsid w:val="004A3E5D"/>
    <w:rsid w:val="00766889"/>
    <w:rsid w:val="008B07A3"/>
    <w:rsid w:val="00AC2567"/>
    <w:rsid w:val="00B770DE"/>
    <w:rsid w:val="00D7646F"/>
    <w:rsid w:val="00EA665C"/>
    <w:rsid w:val="00F0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5C70"/>
  <w15:chartTrackingRefBased/>
  <w15:docId w15:val="{BAA41982-4650-4FDA-A808-A160A375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A183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0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1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A1831"/>
    <w:pPr>
      <w:spacing w:after="0" w:line="240" w:lineRule="auto"/>
    </w:pPr>
  </w:style>
  <w:style w:type="paragraph" w:styleId="a6">
    <w:name w:val="header"/>
    <w:basedOn w:val="a"/>
    <w:link w:val="a7"/>
    <w:semiHidden/>
    <w:unhideWhenUsed/>
    <w:rsid w:val="002A1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2A1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2A18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2A1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18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6</cp:revision>
  <dcterms:created xsi:type="dcterms:W3CDTF">2023-09-30T09:23:00Z</dcterms:created>
  <dcterms:modified xsi:type="dcterms:W3CDTF">2023-10-02T09:38:00Z</dcterms:modified>
</cp:coreProperties>
</file>